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E488">
      <w:pPr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医院人力资源管理专委会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  <w:bookmarkStart w:id="0" w:name="_GoBack"/>
      <w:bookmarkEnd w:id="0"/>
    </w:p>
    <w:p w14:paraId="36390F9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601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4C322A4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264092A0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DC2804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13A21DFC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17694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679B8C8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 w:val="21"/>
                <w:szCs w:val="21"/>
              </w:rPr>
            </w:pPr>
          </w:p>
        </w:tc>
      </w:tr>
      <w:tr w14:paraId="69B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4884768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28CE5926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01F33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6715B365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D0F2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09CAF22A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6243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D097247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17DECA0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41B48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4807A60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14AF2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5716C618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6EFA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358444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2782A62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1187D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5A8325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BB97EB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2266F94B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47DF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7EAC5379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2F0CC3EF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0D8A5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0FFD329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752D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328812E1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5AF1429D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51A0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2C358CB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6D56EFC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2D48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6E247F75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主要工作经历和业绩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eastAsia="zh-CN"/>
              </w:rPr>
              <w:t>：</w:t>
            </w:r>
          </w:p>
        </w:tc>
      </w:tr>
      <w:tr w14:paraId="6528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637396F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单位意见：</w:t>
            </w:r>
          </w:p>
          <w:p w14:paraId="5A60C7BE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0900C3DF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1506E587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（盖章）</w:t>
            </w:r>
          </w:p>
          <w:p w14:paraId="7546E63A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     月     日</w:t>
            </w:r>
          </w:p>
        </w:tc>
      </w:tr>
      <w:tr w14:paraId="52A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D72412E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深圳市医院协会审核意见：</w:t>
            </w:r>
          </w:p>
          <w:p w14:paraId="2227B077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76F26DE8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0DC530B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（盖章）</w:t>
            </w:r>
          </w:p>
          <w:p w14:paraId="487DCF0A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23CDED5F">
      <w:pPr>
        <w:spacing w:line="384" w:lineRule="auto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561D2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E4464"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41CEA49E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B3F5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5EE9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890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143C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A6"/>
    <w:rsid w:val="00822AD6"/>
    <w:rsid w:val="008231FA"/>
    <w:rsid w:val="0082631D"/>
    <w:rsid w:val="00826F1B"/>
    <w:rsid w:val="00830748"/>
    <w:rsid w:val="00830A54"/>
    <w:rsid w:val="0083108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647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119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5809"/>
    <w:rsid w:val="00DF7600"/>
    <w:rsid w:val="00E010FE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50CC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3326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468C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B7944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A00672A"/>
    <w:rsid w:val="0AAE07FA"/>
    <w:rsid w:val="0B5C06E7"/>
    <w:rsid w:val="0BE349F7"/>
    <w:rsid w:val="0BFD6AE4"/>
    <w:rsid w:val="0C0C069D"/>
    <w:rsid w:val="0C6E02C3"/>
    <w:rsid w:val="0CEE31B2"/>
    <w:rsid w:val="0D1020BA"/>
    <w:rsid w:val="0D416121"/>
    <w:rsid w:val="0E1D2C63"/>
    <w:rsid w:val="0E5A052C"/>
    <w:rsid w:val="0EBB5D94"/>
    <w:rsid w:val="0ECE329B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C12F5A"/>
    <w:rsid w:val="14E25A68"/>
    <w:rsid w:val="17D62327"/>
    <w:rsid w:val="19292442"/>
    <w:rsid w:val="19721FE1"/>
    <w:rsid w:val="1BAE204A"/>
    <w:rsid w:val="1BBD78D9"/>
    <w:rsid w:val="1C335004"/>
    <w:rsid w:val="1D61177E"/>
    <w:rsid w:val="1D652927"/>
    <w:rsid w:val="1DA7189B"/>
    <w:rsid w:val="1DB469F8"/>
    <w:rsid w:val="1E672FED"/>
    <w:rsid w:val="1F2E212D"/>
    <w:rsid w:val="1F6E55BB"/>
    <w:rsid w:val="20767528"/>
    <w:rsid w:val="21321F54"/>
    <w:rsid w:val="22B465E0"/>
    <w:rsid w:val="22B67CD2"/>
    <w:rsid w:val="22EA25B6"/>
    <w:rsid w:val="232C0139"/>
    <w:rsid w:val="23B60D29"/>
    <w:rsid w:val="2558191E"/>
    <w:rsid w:val="25697422"/>
    <w:rsid w:val="265C6534"/>
    <w:rsid w:val="2693040B"/>
    <w:rsid w:val="26D2756F"/>
    <w:rsid w:val="28697091"/>
    <w:rsid w:val="287379DF"/>
    <w:rsid w:val="28B85D4A"/>
    <w:rsid w:val="28D14531"/>
    <w:rsid w:val="28D3528A"/>
    <w:rsid w:val="28DF4A7B"/>
    <w:rsid w:val="291436E6"/>
    <w:rsid w:val="2A4B6A65"/>
    <w:rsid w:val="2A60127A"/>
    <w:rsid w:val="2AAA0482"/>
    <w:rsid w:val="2AB31C69"/>
    <w:rsid w:val="2B2F4C6A"/>
    <w:rsid w:val="2BCE02DE"/>
    <w:rsid w:val="2CD93062"/>
    <w:rsid w:val="2DBD59F5"/>
    <w:rsid w:val="2ED80104"/>
    <w:rsid w:val="2FC85BF7"/>
    <w:rsid w:val="2FCE486F"/>
    <w:rsid w:val="306E08A5"/>
    <w:rsid w:val="31C83FB3"/>
    <w:rsid w:val="32DD71E4"/>
    <w:rsid w:val="3352177A"/>
    <w:rsid w:val="35CA3EC4"/>
    <w:rsid w:val="36910587"/>
    <w:rsid w:val="36DC6BFF"/>
    <w:rsid w:val="36FB6EFF"/>
    <w:rsid w:val="371C38D6"/>
    <w:rsid w:val="386701BF"/>
    <w:rsid w:val="3921325B"/>
    <w:rsid w:val="39C44C63"/>
    <w:rsid w:val="3BDA652C"/>
    <w:rsid w:val="3C236125"/>
    <w:rsid w:val="3CDF6902"/>
    <w:rsid w:val="3D787E02"/>
    <w:rsid w:val="3EE73793"/>
    <w:rsid w:val="4007464A"/>
    <w:rsid w:val="41810E2A"/>
    <w:rsid w:val="44B86457"/>
    <w:rsid w:val="44FF3AE1"/>
    <w:rsid w:val="4511780A"/>
    <w:rsid w:val="4550785F"/>
    <w:rsid w:val="48D268B3"/>
    <w:rsid w:val="48ED70F7"/>
    <w:rsid w:val="497F4196"/>
    <w:rsid w:val="49D96C4D"/>
    <w:rsid w:val="4A3C6B04"/>
    <w:rsid w:val="4A7F0705"/>
    <w:rsid w:val="4A8C0881"/>
    <w:rsid w:val="4B4F06A6"/>
    <w:rsid w:val="4B631467"/>
    <w:rsid w:val="4B6610FA"/>
    <w:rsid w:val="4BCE64D8"/>
    <w:rsid w:val="4C3530F6"/>
    <w:rsid w:val="4C68769C"/>
    <w:rsid w:val="4D316A42"/>
    <w:rsid w:val="4DDF0894"/>
    <w:rsid w:val="4DE31D4A"/>
    <w:rsid w:val="4E263853"/>
    <w:rsid w:val="4E66457E"/>
    <w:rsid w:val="4E8D1BC5"/>
    <w:rsid w:val="4EF63225"/>
    <w:rsid w:val="4F286390"/>
    <w:rsid w:val="4F6D4EBC"/>
    <w:rsid w:val="51A82FA7"/>
    <w:rsid w:val="523A26D5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794E67"/>
    <w:rsid w:val="56907C79"/>
    <w:rsid w:val="56E179E8"/>
    <w:rsid w:val="57655DA7"/>
    <w:rsid w:val="57962BB7"/>
    <w:rsid w:val="584A664C"/>
    <w:rsid w:val="58E71B64"/>
    <w:rsid w:val="5A2F6711"/>
    <w:rsid w:val="5A6BE569"/>
    <w:rsid w:val="5C356770"/>
    <w:rsid w:val="5C4E5941"/>
    <w:rsid w:val="5C504717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9147D3"/>
    <w:rsid w:val="65A20843"/>
    <w:rsid w:val="66713795"/>
    <w:rsid w:val="66811B16"/>
    <w:rsid w:val="678B5C82"/>
    <w:rsid w:val="67996C22"/>
    <w:rsid w:val="67EE5B46"/>
    <w:rsid w:val="67F3515D"/>
    <w:rsid w:val="68B6623D"/>
    <w:rsid w:val="69215533"/>
    <w:rsid w:val="692B2B36"/>
    <w:rsid w:val="6B242018"/>
    <w:rsid w:val="6C0360F6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3261797"/>
    <w:rsid w:val="743E6043"/>
    <w:rsid w:val="74D24F6A"/>
    <w:rsid w:val="74E31E46"/>
    <w:rsid w:val="759B3A29"/>
    <w:rsid w:val="75F61D8E"/>
    <w:rsid w:val="78F15960"/>
    <w:rsid w:val="7A532335"/>
    <w:rsid w:val="7A9862DB"/>
    <w:rsid w:val="7BC349CF"/>
    <w:rsid w:val="7BE40725"/>
    <w:rsid w:val="7C141687"/>
    <w:rsid w:val="7CB032B8"/>
    <w:rsid w:val="7D0C08CF"/>
    <w:rsid w:val="7E9217FC"/>
    <w:rsid w:val="7F062761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qFormat/>
    <w:uiPriority w:val="0"/>
  </w:style>
  <w:style w:type="character" w:customStyle="1" w:styleId="28">
    <w:name w:val="infotext1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qFormat/>
    <w:uiPriority w:val="0"/>
  </w:style>
  <w:style w:type="character" w:customStyle="1" w:styleId="32">
    <w:name w:val="apple-style-span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Founder PC</Company>
  <Pages>1</Pages>
  <Words>741</Words>
  <Characters>807</Characters>
  <Lines>8</Lines>
  <Paragraphs>2</Paragraphs>
  <TotalTime>26</TotalTime>
  <ScaleCrop>false</ScaleCrop>
  <LinksUpToDate>false</LinksUpToDate>
  <CharactersWithSpaces>1282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2019-09-19T08:14:00Z</dcterms:created>
  <dc:creator>User</dc:creator>
  <cp:lastModifiedBy>刘扬</cp:lastModifiedBy>
  <cp:lastPrinted>2021-06-30T10:57:00Z</cp:lastPrinted>
  <dcterms:modified xsi:type="dcterms:W3CDTF">2025-06-06T06:57:03Z</dcterms:modified>
  <dc:subject>2009.8成都会议文件</dc:subject>
  <dc:title>2009.8成都会议文件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DBCEF37AF5D74931ADD7F594B7AFA32E_13</vt:lpwstr>
  </property>
  <property fmtid="{D5CDD505-2E9C-101B-9397-08002B2CF9AE}" pid="4" name="KSOTemplateDocerSaveRecord">
    <vt:lpwstr>eyJoZGlkIjoiYWJmNTAxYTA0NTllZTU0OWY5NWY0MWNlMzBjNGU2OTYiLCJ1c2VySWQiOiIyOTc3MjQ1NzQifQ==</vt:lpwstr>
  </property>
</Properties>
</file>